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6F5B7A4F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4C1F93">
        <w:rPr>
          <w:rFonts w:ascii="Verdana" w:hAnsi="Verdana" w:cs="Arial"/>
          <w:sz w:val="18"/>
          <w:szCs w:val="18"/>
        </w:rPr>
        <w:t>29</w:t>
      </w:r>
      <w:r w:rsidR="004C1F93" w:rsidRPr="004C1F93">
        <w:rPr>
          <w:rFonts w:ascii="Verdana" w:hAnsi="Verdana" w:cs="Arial"/>
          <w:sz w:val="18"/>
          <w:szCs w:val="18"/>
          <w:vertAlign w:val="superscript"/>
        </w:rPr>
        <w:t>th</w:t>
      </w:r>
      <w:r w:rsidR="004C1F93">
        <w:rPr>
          <w:rFonts w:ascii="Verdana" w:hAnsi="Verdana" w:cs="Arial"/>
          <w:sz w:val="18"/>
          <w:szCs w:val="18"/>
        </w:rPr>
        <w:t xml:space="preserve"> April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r w:rsidR="003409F3">
        <w:rPr>
          <w:rFonts w:ascii="Verdana" w:hAnsi="Verdana" w:cs="Arial"/>
          <w:sz w:val="18"/>
          <w:szCs w:val="18"/>
        </w:rPr>
        <w:t>Runnett.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29F81860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232095">
        <w:rPr>
          <w:rFonts w:ascii="Verdana" w:hAnsi="Verdana" w:cs="Arial"/>
          <w:sz w:val="18"/>
          <w:szCs w:val="18"/>
        </w:rPr>
        <w:t>S Kind, B Thomas</w:t>
      </w:r>
      <w:r w:rsidR="004C1F93">
        <w:rPr>
          <w:rFonts w:ascii="Verdana" w:hAnsi="Verdana" w:cs="Arial"/>
          <w:sz w:val="18"/>
          <w:szCs w:val="18"/>
        </w:rPr>
        <w:t>, R Crane, D Robinson.</w:t>
      </w:r>
    </w:p>
    <w:p w14:paraId="026F9990" w14:textId="77777777" w:rsidR="004C1F93" w:rsidRDefault="004C1F9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0438467B" w14:textId="2051FB2A" w:rsidR="004C1F93" w:rsidRDefault="004C1F93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B67AAF1" w14:textId="19057F8A" w:rsidR="00332B3C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4C1F93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E Gadd.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3BA4ECCB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332B3C">
        <w:rPr>
          <w:rFonts w:ascii="Verdana" w:hAnsi="Verdana" w:cs="Arial"/>
          <w:b/>
          <w:sz w:val="18"/>
          <w:szCs w:val="18"/>
        </w:rPr>
        <w:t>8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332B3C">
        <w:rPr>
          <w:rFonts w:ascii="Verdana" w:hAnsi="Verdana" w:cs="Arial"/>
          <w:b/>
          <w:sz w:val="18"/>
          <w:szCs w:val="18"/>
        </w:rPr>
        <w:t xml:space="preserve">January 2025. </w:t>
      </w:r>
    </w:p>
    <w:p w14:paraId="1D5CA6A9" w14:textId="2506C3EC" w:rsidR="007D1562" w:rsidRPr="0001179F" w:rsidRDefault="004C1F93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highlighted that she had typed 28</w:t>
      </w:r>
      <w:r w:rsidRPr="004C1F93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January in error at point 2. It should read 28</w:t>
      </w:r>
      <w:r w:rsidRPr="004C1F93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February 2025. </w:t>
      </w:r>
      <w:r w:rsidR="00232095">
        <w:rPr>
          <w:rFonts w:ascii="Verdana" w:hAnsi="Verdana" w:cs="Arial"/>
          <w:sz w:val="18"/>
          <w:szCs w:val="18"/>
        </w:rPr>
        <w:t xml:space="preserve"> 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5629A4AD" w14:textId="77777777" w:rsidR="007C7068" w:rsidRDefault="004A12E5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Motorbikes were witnessed at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Pant</w:t>
      </w:r>
      <w:r w:rsidR="007C7068">
        <w:rPr>
          <w:rFonts w:ascii="Verdana" w:eastAsia="Times New Roman" w:hAnsi="Verdana" w:cs="Arial"/>
          <w:sz w:val="18"/>
          <w:szCs w:val="18"/>
          <w:lang w:eastAsia="en-GB"/>
        </w:rPr>
        <w:t>y</w:t>
      </w:r>
      <w:r>
        <w:rPr>
          <w:rFonts w:ascii="Verdana" w:eastAsia="Times New Roman" w:hAnsi="Verdana" w:cs="Arial"/>
          <w:sz w:val="18"/>
          <w:szCs w:val="18"/>
          <w:lang w:eastAsia="en-GB"/>
        </w:rPr>
        <w:t>brodyr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last weekend. </w:t>
      </w:r>
      <w:r w:rsidR="007C7068">
        <w:rPr>
          <w:rFonts w:ascii="Verdana" w:eastAsia="Times New Roman" w:hAnsi="Verdana" w:cs="Arial"/>
          <w:sz w:val="18"/>
          <w:szCs w:val="18"/>
          <w:lang w:eastAsia="en-GB"/>
        </w:rPr>
        <w:t xml:space="preserve">Green 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lane is looking rough. </w:t>
      </w:r>
      <w:r w:rsidR="007C7068">
        <w:rPr>
          <w:rFonts w:ascii="Verdana" w:eastAsia="Times New Roman" w:hAnsi="Verdana" w:cs="Arial"/>
          <w:sz w:val="18"/>
          <w:szCs w:val="18"/>
          <w:lang w:eastAsia="en-GB"/>
        </w:rPr>
        <w:t xml:space="preserve">Mr Iwan Thomas 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has </w:t>
      </w:r>
      <w:r w:rsidR="007C7068">
        <w:rPr>
          <w:rFonts w:ascii="Verdana" w:eastAsia="Times New Roman" w:hAnsi="Verdana" w:cs="Arial"/>
          <w:sz w:val="18"/>
          <w:szCs w:val="18"/>
          <w:lang w:eastAsia="en-GB"/>
        </w:rPr>
        <w:t xml:space="preserve">reported the situation for a 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TRO process </w:t>
      </w:r>
      <w:r w:rsidR="007C7068">
        <w:rPr>
          <w:rFonts w:ascii="Verdana" w:eastAsia="Times New Roman" w:hAnsi="Verdana" w:cs="Arial"/>
          <w:sz w:val="18"/>
          <w:szCs w:val="18"/>
          <w:lang w:eastAsia="en-GB"/>
        </w:rPr>
        <w:t>to commence.</w:t>
      </w:r>
    </w:p>
    <w:p w14:paraId="7B277AF1" w14:textId="77777777" w:rsidR="007C7068" w:rsidRDefault="007C7068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F030EE9" w14:textId="1BDFACAD" w:rsidR="00AC4E30" w:rsidRPr="007E6103" w:rsidRDefault="004A12E5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will chase by the end of the week if there is no response. 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64BE6DD4" w14:textId="4C49E6C3" w:rsidR="007C7068" w:rsidRDefault="007C706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Next meeting Tuesday 6</w:t>
      </w:r>
      <w:r w:rsidRPr="007C706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May. 120 applications for lottery grant, waiting to hear. </w:t>
      </w:r>
    </w:p>
    <w:p w14:paraId="48001899" w14:textId="77777777" w:rsidR="007C7068" w:rsidRDefault="007C7068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7465C250" w14:textId="48B86318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 Sainty</w:t>
      </w:r>
      <w:r w:rsidR="00232095">
        <w:rPr>
          <w:rFonts w:ascii="Verdana" w:hAnsi="Verdana" w:cs="Arial"/>
          <w:sz w:val="18"/>
          <w:szCs w:val="18"/>
        </w:rPr>
        <w:t xml:space="preserve"> provided quote for </w:t>
      </w:r>
      <w:r>
        <w:rPr>
          <w:rFonts w:ascii="Verdana" w:hAnsi="Verdana" w:cs="Arial"/>
          <w:sz w:val="18"/>
          <w:szCs w:val="18"/>
        </w:rPr>
        <w:t>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28FB3F1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085CCB52" w14:textId="7A46B978" w:rsidR="00077176" w:rsidRDefault="00232095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to </w:t>
      </w:r>
      <w:r w:rsidR="007C7068">
        <w:rPr>
          <w:rFonts w:ascii="Verdana" w:hAnsi="Verdana" w:cs="Arial"/>
          <w:sz w:val="18"/>
          <w:szCs w:val="18"/>
        </w:rPr>
        <w:t>meet</w:t>
      </w:r>
      <w:r>
        <w:rPr>
          <w:rFonts w:ascii="Verdana" w:hAnsi="Verdana" w:cs="Arial"/>
          <w:sz w:val="18"/>
          <w:szCs w:val="18"/>
        </w:rPr>
        <w:t xml:space="preserve"> Darren to discuss exact requirements</w:t>
      </w:r>
      <w:r w:rsidR="007C7068">
        <w:rPr>
          <w:rFonts w:ascii="Verdana" w:hAnsi="Verdana" w:cs="Arial"/>
          <w:sz w:val="18"/>
          <w:szCs w:val="18"/>
        </w:rPr>
        <w:t>, this week</w:t>
      </w:r>
      <w:r>
        <w:rPr>
          <w:rFonts w:ascii="Verdana" w:hAnsi="Verdana" w:cs="Arial"/>
          <w:sz w:val="18"/>
          <w:szCs w:val="18"/>
        </w:rPr>
        <w:t xml:space="preserve">. </w:t>
      </w:r>
    </w:p>
    <w:p w14:paraId="2AEC58C4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51ED6492" w14:textId="77777777" w:rsidR="007C7068" w:rsidRDefault="007C706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Duck race raised </w:t>
      </w:r>
      <w:proofErr w:type="gramStart"/>
      <w:r>
        <w:rPr>
          <w:rFonts w:ascii="Verdana" w:hAnsi="Verdana" w:cs="Arial"/>
          <w:sz w:val="18"/>
          <w:szCs w:val="18"/>
        </w:rPr>
        <w:t>£800</w:t>
      </w:r>
      <w:proofErr w:type="gramEnd"/>
      <w:r>
        <w:rPr>
          <w:rFonts w:ascii="Verdana" w:hAnsi="Verdana" w:cs="Arial"/>
          <w:sz w:val="18"/>
          <w:szCs w:val="18"/>
        </w:rPr>
        <w:t xml:space="preserve"> and quiz raised £105.</w:t>
      </w:r>
    </w:p>
    <w:p w14:paraId="301B3F62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412CE5EE" w14:textId="2D62012A" w:rsidR="007C7068" w:rsidRDefault="007C7068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One teacher has resigned. The school has cover for the summer term and new </w:t>
      </w:r>
      <w:proofErr w:type="gramStart"/>
      <w:r>
        <w:rPr>
          <w:rFonts w:ascii="Verdana" w:hAnsi="Verdana" w:cs="Arial"/>
          <w:sz w:val="18"/>
          <w:szCs w:val="18"/>
          <w:shd w:val="clear" w:color="auto" w:fill="FFFFFF"/>
        </w:rPr>
        <w:t>full time</w:t>
      </w:r>
      <w:proofErr w:type="gram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teacher to be recruited.</w:t>
      </w:r>
    </w:p>
    <w:p w14:paraId="0691E899" w14:textId="7D56EF6D" w:rsidR="00EF27C3" w:rsidRDefault="00C5620D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286515C9" w14:textId="3AE2DF89" w:rsidR="00EB3666" w:rsidRDefault="007C706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Next meeting 1</w:t>
      </w:r>
      <w:r w:rsidRPr="007C7068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July at Carmarthen. </w:t>
      </w:r>
      <w:r w:rsidR="00572CBD">
        <w:rPr>
          <w:rFonts w:ascii="Verdana" w:hAnsi="Verdana" w:cs="Arial"/>
          <w:sz w:val="18"/>
          <w:szCs w:val="18"/>
        </w:rPr>
        <w:t xml:space="preserve">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76BF4414" w14:textId="77777777" w:rsidR="007C7068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</w:t>
      </w:r>
      <w:r w:rsidR="007C7068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="007C7068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="007C7068">
        <w:rPr>
          <w:rFonts w:ascii="Verdana" w:hAnsi="Verdana" w:cs="Arial"/>
          <w:sz w:val="18"/>
          <w:szCs w:val="18"/>
          <w:shd w:val="clear" w:color="auto" w:fill="FFFFFF"/>
        </w:rPr>
        <w:t xml:space="preserve"> to arrange. Cllrs Crane, Thomas and Runnett to go.</w:t>
      </w:r>
    </w:p>
    <w:p w14:paraId="799C7D34" w14:textId="77777777" w:rsidR="007C7068" w:rsidRDefault="007C7068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6A78236" w14:textId="5D88D47F" w:rsidR="00AB03FC" w:rsidRDefault="007C7068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Cllr Kind to speak to a farmer neighbour.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6BAD431B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Planning permission previously refused. Photographs sent to enforcement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77777777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E68D0CA" w14:textId="7777777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70F4419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lastRenderedPageBreak/>
        <w:t>“Run offs” from fields in Pandy area are a problem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72B49BB4" w:rsidR="007D1562" w:rsidRPr="00EB3666" w:rsidRDefault="00745B2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Agreement signed with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>
        <w:rPr>
          <w:rFonts w:ascii="Verdana" w:hAnsi="Verdana" w:cs="Arial"/>
          <w:bCs/>
          <w:sz w:val="18"/>
          <w:szCs w:val="18"/>
        </w:rPr>
        <w:t>.</w:t>
      </w:r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9F06B1D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4E4504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000D9B9A" w14:textId="77777777" w:rsidR="004E4504" w:rsidRDefault="004E450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208FBCF" w14:textId="22B49A5C" w:rsidR="004E4504" w:rsidRDefault="004E450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Also see </w:t>
      </w: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report at 4a.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6859EC0F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Thomas explained that Glyn has reported an issue with the </w:t>
      </w:r>
      <w:r w:rsidR="00745B29">
        <w:rPr>
          <w:rFonts w:ascii="Verdana" w:hAnsi="Verdana" w:cs="Arial"/>
          <w:sz w:val="18"/>
          <w:szCs w:val="18"/>
        </w:rPr>
        <w:t xml:space="preserve">PC gents </w:t>
      </w:r>
      <w:r>
        <w:rPr>
          <w:rFonts w:ascii="Verdana" w:hAnsi="Verdana" w:cs="Arial"/>
          <w:sz w:val="18"/>
          <w:szCs w:val="18"/>
        </w:rPr>
        <w:t>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42E5AD83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745B29">
        <w:rPr>
          <w:rFonts w:ascii="Verdana" w:hAnsi="Verdana" w:cs="Arial"/>
          <w:sz w:val="18"/>
          <w:szCs w:val="18"/>
        </w:rPr>
        <w:t xml:space="preserve">to deal </w:t>
      </w:r>
      <w:r w:rsidR="00EB3666">
        <w:rPr>
          <w:rFonts w:ascii="Verdana" w:hAnsi="Verdana" w:cs="Arial"/>
          <w:sz w:val="18"/>
          <w:szCs w:val="18"/>
        </w:rPr>
        <w:t xml:space="preserve">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50CA07A" w14:textId="034DA676" w:rsidR="0036164A" w:rsidRPr="00D65AA5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D65AA5">
        <w:rPr>
          <w:rFonts w:ascii="Verdana" w:hAnsi="Verdana" w:cs="Arial"/>
          <w:b/>
          <w:sz w:val="18"/>
          <w:szCs w:val="18"/>
        </w:rPr>
        <w:t>Village Green</w:t>
      </w:r>
      <w:r w:rsidR="00913BF0" w:rsidRPr="00D65AA5">
        <w:rPr>
          <w:rFonts w:ascii="Verdana" w:hAnsi="Verdana" w:cs="Arial"/>
          <w:b/>
          <w:sz w:val="18"/>
          <w:szCs w:val="18"/>
        </w:rPr>
        <w:t>:</w:t>
      </w:r>
      <w:r w:rsidRPr="00D65AA5">
        <w:rPr>
          <w:rFonts w:ascii="Verdana" w:hAnsi="Verdana" w:cs="Arial"/>
          <w:b/>
          <w:sz w:val="18"/>
          <w:szCs w:val="18"/>
        </w:rPr>
        <w:t xml:space="preserve">     </w:t>
      </w:r>
    </w:p>
    <w:p w14:paraId="1C983BA8" w14:textId="77777777" w:rsidR="00D65AA5" w:rsidRPr="00D65AA5" w:rsidRDefault="00D65AA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D65AA5">
        <w:rPr>
          <w:rFonts w:ascii="Verdana" w:hAnsi="Verdana" w:cs="Arial"/>
          <w:bCs/>
          <w:sz w:val="18"/>
          <w:szCs w:val="18"/>
        </w:rPr>
        <w:t xml:space="preserve">First cut been done. </w:t>
      </w:r>
    </w:p>
    <w:p w14:paraId="7742D157" w14:textId="77777777" w:rsidR="00D65AA5" w:rsidRPr="00D65AA5" w:rsidRDefault="00D65AA5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3261739" w14:textId="4C80D1D2" w:rsidR="0011608B" w:rsidRPr="00D65AA5" w:rsidRDefault="00D65AA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D65AA5">
        <w:rPr>
          <w:rFonts w:ascii="Verdana" w:hAnsi="Verdana" w:cs="Arial"/>
          <w:bCs/>
          <w:sz w:val="18"/>
          <w:szCs w:val="18"/>
        </w:rPr>
        <w:t>Advertise for quote</w:t>
      </w:r>
      <w:r>
        <w:rPr>
          <w:rFonts w:ascii="Verdana" w:hAnsi="Verdana" w:cs="Arial"/>
          <w:bCs/>
          <w:sz w:val="18"/>
          <w:szCs w:val="18"/>
        </w:rPr>
        <w:t>s</w:t>
      </w:r>
      <w:r w:rsidRPr="00D65AA5">
        <w:rPr>
          <w:rFonts w:ascii="Verdana" w:hAnsi="Verdana" w:cs="Arial"/>
          <w:bCs/>
          <w:sz w:val="18"/>
          <w:szCs w:val="18"/>
        </w:rPr>
        <w:t xml:space="preserve"> from contractors for Village Green maintenance contract – 2 weeks. </w:t>
      </w:r>
      <w:r w:rsidR="002C3A4C" w:rsidRPr="00D65AA5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D65AA5">
        <w:rPr>
          <w:rFonts w:ascii="Verdana" w:hAnsi="Verdana" w:cs="Arial"/>
          <w:bCs/>
          <w:sz w:val="18"/>
          <w:szCs w:val="18"/>
        </w:rPr>
        <w:t xml:space="preserve">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Pr="00B51733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</w:t>
      </w:r>
      <w:r w:rsidR="000E1E9F" w:rsidRPr="00B51733">
        <w:rPr>
          <w:rFonts w:ascii="Verdana" w:hAnsi="Verdana" w:cs="Arial"/>
          <w:sz w:val="18"/>
          <w:szCs w:val="18"/>
          <w:shd w:val="clear" w:color="auto" w:fill="FFFFFF"/>
        </w:rPr>
        <w:t>registered, Jason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710DF47B" w14:textId="77777777" w:rsidR="00214BFC" w:rsidRPr="00B51733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D9BD97D" w14:textId="13C5ADF6" w:rsidR="00214BFC" w:rsidRPr="00B51733" w:rsidRDefault="0011608B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Issues in Pandy area highlighted to </w:t>
      </w:r>
      <w:r w:rsidR="00214BFC" w:rsidRPr="00B51733">
        <w:rPr>
          <w:rFonts w:ascii="Verdana" w:eastAsia="Times New Roman" w:hAnsi="Verdana" w:cs="Arial"/>
          <w:sz w:val="18"/>
          <w:szCs w:val="18"/>
          <w:lang w:eastAsia="en-GB"/>
        </w:rPr>
        <w:t>Jason Lawday.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Tom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>Eckley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dealing and work currently on the “to do” list. </w:t>
      </w:r>
    </w:p>
    <w:p w14:paraId="7E0AF78B" w14:textId="77777777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52F4E261" w14:textId="7FB84653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>Agreed that Clerk should ask Cllr Gadd how bad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he problem is and council to discuss if MCC could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arrange for the work to be completed and pay for it. 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4E5DEE6" w14:textId="77777777" w:rsidR="00E15744" w:rsidRPr="00B51733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B51733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Japanese knotweed</w:t>
      </w:r>
      <w:r w:rsidR="00706460" w:rsidRPr="00B51733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B51733">
        <w:rPr>
          <w:rFonts w:ascii="Verdana" w:hAnsi="Verdana" w:cs="Arial"/>
          <w:bCs/>
          <w:sz w:val="18"/>
          <w:szCs w:val="18"/>
        </w:rPr>
        <w:t>Carry forward</w:t>
      </w:r>
      <w:r w:rsidR="00B27627" w:rsidRPr="00B51733">
        <w:rPr>
          <w:rFonts w:ascii="Verdana" w:hAnsi="Verdana" w:cs="Arial"/>
          <w:bCs/>
          <w:sz w:val="18"/>
          <w:szCs w:val="18"/>
        </w:rPr>
        <w:t xml:space="preserve"> by </w:t>
      </w:r>
      <w:r w:rsidRPr="00B51733">
        <w:rPr>
          <w:rFonts w:ascii="Verdana" w:hAnsi="Verdana" w:cs="Arial"/>
          <w:bCs/>
          <w:sz w:val="18"/>
          <w:szCs w:val="18"/>
        </w:rPr>
        <w:t>Environment Group</w:t>
      </w:r>
      <w:r w:rsidR="00B27627" w:rsidRPr="00B51733">
        <w:rPr>
          <w:rFonts w:ascii="Verdana" w:hAnsi="Verdana" w:cs="Arial"/>
          <w:bCs/>
          <w:sz w:val="18"/>
          <w:szCs w:val="18"/>
        </w:rPr>
        <w:t>.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B51733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Pr="00B51733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Website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28417BD" w14:textId="2BC34DF7" w:rsidR="000E1E9F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Proposal by Cllr Gadd to move to Aubergine agreed and Cllr Gadd to provide Clerk with details to progress.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B51733">
        <w:rPr>
          <w:rFonts w:ascii="Verdana" w:hAnsi="Verdana" w:cs="Arial"/>
          <w:bCs/>
          <w:sz w:val="18"/>
          <w:szCs w:val="18"/>
        </w:rPr>
        <w:t>C/F/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0E1E9F"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497A776" w14:textId="77777777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1C7BDBF" w14:textId="2E64C130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Agreed to keep agendas and minutes on website for 3 years.</w:t>
      </w:r>
    </w:p>
    <w:p w14:paraId="1C458F1C" w14:textId="77777777" w:rsidR="003B6407" w:rsidRPr="00B51733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BCA1A04" w14:textId="77777777" w:rsidR="0011608B" w:rsidRPr="00B51733" w:rsidRDefault="003B6407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MCC members profile for website</w:t>
      </w:r>
      <w:r w:rsidR="0011608B" w:rsidRPr="00B51733">
        <w:rPr>
          <w:rFonts w:ascii="Verdana" w:hAnsi="Verdana"/>
          <w:sz w:val="18"/>
          <w:szCs w:val="18"/>
        </w:rPr>
        <w:t>.</w:t>
      </w:r>
    </w:p>
    <w:p w14:paraId="664A1554" w14:textId="77777777" w:rsidR="0011608B" w:rsidRPr="00B51733" w:rsidRDefault="0011608B" w:rsidP="003B6407">
      <w:pPr>
        <w:spacing w:after="0"/>
        <w:rPr>
          <w:rFonts w:ascii="Verdana" w:hAnsi="Verdana"/>
        </w:rPr>
      </w:pPr>
    </w:p>
    <w:p w14:paraId="02FE278B" w14:textId="167CE505" w:rsidR="00E11032" w:rsidRPr="00B51733" w:rsidRDefault="0011608B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Councillor vacancy</w:t>
      </w:r>
      <w:r w:rsidR="003B6407" w:rsidRPr="00B51733">
        <w:rPr>
          <w:rFonts w:ascii="Verdana" w:hAnsi="Verdana"/>
          <w:b/>
          <w:bCs/>
          <w:sz w:val="18"/>
          <w:szCs w:val="18"/>
        </w:rPr>
        <w:t xml:space="preserve"> </w:t>
      </w:r>
    </w:p>
    <w:p w14:paraId="2DD79523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applications so now go to co-option.</w:t>
      </w:r>
    </w:p>
    <w:p w14:paraId="734785B8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519E6D1D" w14:textId="538A6711" w:rsidR="006257DE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Crane stated that Ruth Morris is interested. Chair to speak to Ruth.</w:t>
      </w:r>
    </w:p>
    <w:p w14:paraId="5A0BDAC4" w14:textId="77777777" w:rsidR="004E4504" w:rsidRPr="00B51733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7A1E890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5C316D7E" w14:textId="0203E282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Warm Hub</w:t>
      </w:r>
    </w:p>
    <w:p w14:paraId="3ED66F59" w14:textId="17EAB940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No power in village for 3-5 days following storm Darra</w:t>
      </w:r>
      <w:r w:rsidR="00AA635F" w:rsidRPr="00B51733">
        <w:rPr>
          <w:rFonts w:ascii="Verdana" w:hAnsi="Verdana"/>
          <w:sz w:val="18"/>
          <w:szCs w:val="18"/>
        </w:rPr>
        <w:t>g</w:t>
      </w:r>
      <w:r w:rsidRPr="00B51733">
        <w:rPr>
          <w:rFonts w:ascii="Verdana" w:hAnsi="Verdana"/>
          <w:sz w:val="18"/>
          <w:szCs w:val="18"/>
        </w:rPr>
        <w:t xml:space="preserve">h. </w:t>
      </w:r>
    </w:p>
    <w:p w14:paraId="4EA126E8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294D6E33" w14:textId="30D8BE9C" w:rsidR="003B6407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Going forward – Chair to look at best way to support residents, should similar event occur again. </w:t>
      </w:r>
      <w:r w:rsidR="00214BFC" w:rsidRPr="00B51733">
        <w:rPr>
          <w:rFonts w:ascii="Verdana" w:hAnsi="Verdana"/>
          <w:sz w:val="18"/>
          <w:szCs w:val="18"/>
        </w:rPr>
        <w:t>C/F.</w:t>
      </w:r>
      <w:r w:rsidR="00EB3666" w:rsidRPr="00B51733">
        <w:rPr>
          <w:rFonts w:ascii="Verdana" w:hAnsi="Verdana"/>
          <w:sz w:val="18"/>
          <w:szCs w:val="18"/>
        </w:rPr>
        <w:t xml:space="preserve"> </w:t>
      </w:r>
    </w:p>
    <w:p w14:paraId="5F130CD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3BF66DD2" w14:textId="177E7D1A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Windmill Grants</w:t>
      </w:r>
    </w:p>
    <w:p w14:paraId="4A297070" w14:textId="75B1F7A6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This had been querie</w:t>
      </w:r>
      <w:r w:rsidR="004E3FB9" w:rsidRPr="00B51733">
        <w:rPr>
          <w:rFonts w:ascii="Verdana" w:hAnsi="Verdana"/>
          <w:sz w:val="18"/>
          <w:szCs w:val="18"/>
        </w:rPr>
        <w:t>d</w:t>
      </w:r>
      <w:r w:rsidRPr="00B51733">
        <w:rPr>
          <w:rFonts w:ascii="Verdana" w:hAnsi="Verdana"/>
          <w:sz w:val="18"/>
          <w:szCs w:val="18"/>
        </w:rPr>
        <w:t xml:space="preserve"> by Chapel Elders </w:t>
      </w:r>
      <w:proofErr w:type="gramStart"/>
      <w:r w:rsidRPr="00B51733">
        <w:rPr>
          <w:rFonts w:ascii="Verdana" w:hAnsi="Verdana"/>
          <w:sz w:val="18"/>
          <w:szCs w:val="18"/>
        </w:rPr>
        <w:t>in order to</w:t>
      </w:r>
      <w:proofErr w:type="gramEnd"/>
      <w:r w:rsidRPr="00B51733">
        <w:rPr>
          <w:rFonts w:ascii="Verdana" w:hAnsi="Verdana"/>
          <w:sz w:val="18"/>
          <w:szCs w:val="18"/>
        </w:rPr>
        <w:t xml:space="preserve"> secure funding to provide improved disabled accessibility to the Chapel.</w:t>
      </w:r>
    </w:p>
    <w:p w14:paraId="3FCA7874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49F526C5" w14:textId="41E95E38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lastRenderedPageBreak/>
        <w:t>Chair to consider policy.</w:t>
      </w:r>
      <w:r w:rsidR="009227C2" w:rsidRPr="00B51733">
        <w:rPr>
          <w:rFonts w:ascii="Verdana" w:hAnsi="Verdana"/>
          <w:sz w:val="18"/>
          <w:szCs w:val="18"/>
        </w:rPr>
        <w:t xml:space="preserve"> C/F</w:t>
      </w:r>
      <w:r w:rsidRPr="00B51733">
        <w:rPr>
          <w:rFonts w:ascii="Verdana" w:hAnsi="Verdana"/>
          <w:sz w:val="18"/>
          <w:szCs w:val="18"/>
        </w:rPr>
        <w:t xml:space="preserve">  </w:t>
      </w:r>
    </w:p>
    <w:p w14:paraId="47C950B1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0012EBFC" w14:textId="0B31CCC3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proofErr w:type="spellStart"/>
      <w:r w:rsidRPr="00B51733">
        <w:rPr>
          <w:rFonts w:ascii="Verdana" w:hAnsi="Verdana"/>
          <w:b/>
          <w:bCs/>
          <w:sz w:val="18"/>
          <w:szCs w:val="18"/>
        </w:rPr>
        <w:t>YnNi</w:t>
      </w:r>
      <w:proofErr w:type="spellEnd"/>
      <w:r w:rsidRPr="00B51733">
        <w:rPr>
          <w:rFonts w:ascii="Verdana" w:hAnsi="Verdana"/>
          <w:b/>
          <w:bCs/>
          <w:sz w:val="18"/>
          <w:szCs w:val="18"/>
        </w:rPr>
        <w:t xml:space="preserve"> Teg visit</w:t>
      </w:r>
    </w:p>
    <w:p w14:paraId="662D597F" w14:textId="049AD473" w:rsidR="00B92616" w:rsidRDefault="00B92616" w:rsidP="003B6407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B51733">
        <w:rPr>
          <w:rFonts w:ascii="Verdana" w:hAnsi="Verdana"/>
          <w:sz w:val="18"/>
          <w:szCs w:val="18"/>
        </w:rPr>
        <w:t>CCllr</w:t>
      </w:r>
      <w:proofErr w:type="spellEnd"/>
      <w:r w:rsidRPr="00B51733">
        <w:rPr>
          <w:rFonts w:ascii="Verdana" w:hAnsi="Verdana"/>
          <w:sz w:val="18"/>
          <w:szCs w:val="18"/>
        </w:rPr>
        <w:t>, Chair and Cllr Fitzpatrick to meet with Jon Townend.</w:t>
      </w:r>
    </w:p>
    <w:p w14:paraId="5A966E93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696E09AC" w14:textId="3E0EB9B5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Clerk to ask Jon for available dates and request this year’s funding. </w:t>
      </w:r>
    </w:p>
    <w:p w14:paraId="31A6E2F7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2FD30607" w14:textId="28856AFF" w:rsidR="004E4504" w:rsidRPr="004E4504" w:rsidRDefault="004E4504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4E4504">
        <w:rPr>
          <w:rFonts w:ascii="Verdana" w:hAnsi="Verdana"/>
          <w:b/>
          <w:bCs/>
          <w:sz w:val="18"/>
          <w:szCs w:val="18"/>
        </w:rPr>
        <w:t>Bridge deck repairs</w:t>
      </w:r>
    </w:p>
    <w:p w14:paraId="75F470AA" w14:textId="5B04D94B" w:rsidR="004E4504" w:rsidRPr="00B51733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Kind to look at this.</w:t>
      </w:r>
    </w:p>
    <w:p w14:paraId="21433E18" w14:textId="77777777" w:rsidR="00596AFE" w:rsidRPr="00B51733" w:rsidRDefault="00596AFE" w:rsidP="003B6407">
      <w:pPr>
        <w:spacing w:after="0"/>
        <w:rPr>
          <w:rFonts w:ascii="Verdana" w:hAnsi="Verdana"/>
        </w:rPr>
      </w:pPr>
    </w:p>
    <w:p w14:paraId="69C523CC" w14:textId="01365EAF" w:rsidR="007D1562" w:rsidRPr="00B51733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6.</w:t>
      </w:r>
      <w:r w:rsidR="0044709B" w:rsidRPr="00B51733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799C8346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B51733">
        <w:rPr>
          <w:rFonts w:ascii="Verdana" w:hAnsi="Verdana" w:cs="Arial"/>
          <w:sz w:val="18"/>
          <w:szCs w:val="18"/>
        </w:rPr>
        <w:t>C</w:t>
      </w:r>
      <w:r w:rsidR="00570635" w:rsidRPr="00B51733">
        <w:rPr>
          <w:rFonts w:ascii="Verdana" w:hAnsi="Verdana" w:cs="Arial"/>
          <w:sz w:val="18"/>
          <w:szCs w:val="18"/>
        </w:rPr>
        <w:t>llr</w:t>
      </w:r>
      <w:r w:rsidR="0011608B" w:rsidRPr="00B51733">
        <w:rPr>
          <w:rFonts w:ascii="Verdana" w:hAnsi="Verdana" w:cs="Arial"/>
          <w:sz w:val="18"/>
          <w:szCs w:val="18"/>
        </w:rPr>
        <w:t>s</w:t>
      </w:r>
      <w:r w:rsidR="00B92616" w:rsidRPr="00B51733">
        <w:rPr>
          <w:rFonts w:ascii="Verdana" w:hAnsi="Verdana" w:cs="Arial"/>
          <w:sz w:val="18"/>
          <w:szCs w:val="18"/>
        </w:rPr>
        <w:t xml:space="preserve"> Mason</w:t>
      </w:r>
      <w:r w:rsidR="004E4504">
        <w:rPr>
          <w:rFonts w:ascii="Verdana" w:hAnsi="Verdana" w:cs="Arial"/>
          <w:sz w:val="18"/>
          <w:szCs w:val="18"/>
        </w:rPr>
        <w:t xml:space="preserve"> and </w:t>
      </w:r>
      <w:r w:rsidR="0011608B" w:rsidRPr="00B51733">
        <w:rPr>
          <w:rFonts w:ascii="Verdana" w:hAnsi="Verdana" w:cs="Arial"/>
          <w:sz w:val="18"/>
          <w:szCs w:val="18"/>
        </w:rPr>
        <w:t>Thomas</w:t>
      </w:r>
      <w:r w:rsidR="00A921DA" w:rsidRPr="00B51733">
        <w:rPr>
          <w:rFonts w:ascii="Verdana" w:hAnsi="Verdana" w:cs="Arial"/>
          <w:sz w:val="18"/>
          <w:szCs w:val="18"/>
        </w:rPr>
        <w:t xml:space="preserve"> </w:t>
      </w:r>
      <w:r w:rsidR="00570635" w:rsidRPr="00B51733">
        <w:rPr>
          <w:rFonts w:ascii="Verdana" w:hAnsi="Verdana" w:cs="Arial"/>
          <w:sz w:val="18"/>
          <w:szCs w:val="18"/>
        </w:rPr>
        <w:t>– Welfare Committee.</w:t>
      </w:r>
    </w:p>
    <w:p w14:paraId="314345BA" w14:textId="368B1A1C" w:rsidR="004E4504" w:rsidRDefault="004E450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Runnett – Environment Working Group.</w:t>
      </w:r>
    </w:p>
    <w:p w14:paraId="63928935" w14:textId="3B4D77AB" w:rsidR="004E4504" w:rsidRPr="00B51733" w:rsidRDefault="004E4504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Lewis – planning.</w:t>
      </w:r>
    </w:p>
    <w:p w14:paraId="3FCD23ED" w14:textId="77777777" w:rsidR="00B92616" w:rsidRPr="00B51733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Pr="00B51733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7.  Finance</w:t>
      </w:r>
      <w:r w:rsidR="00913BF0" w:rsidRPr="00B51733">
        <w:rPr>
          <w:rFonts w:ascii="Verdana" w:hAnsi="Verdana" w:cs="Arial"/>
          <w:b/>
          <w:sz w:val="18"/>
          <w:szCs w:val="18"/>
        </w:rPr>
        <w:t>:</w:t>
      </w:r>
      <w:r w:rsidR="007603EC" w:rsidRPr="00B51733">
        <w:rPr>
          <w:rFonts w:ascii="Verdana" w:hAnsi="Verdana" w:cs="Arial"/>
          <w:b/>
          <w:sz w:val="18"/>
          <w:szCs w:val="18"/>
        </w:rPr>
        <w:t xml:space="preserve"> </w:t>
      </w:r>
    </w:p>
    <w:p w14:paraId="24209501" w14:textId="35744E7E" w:rsidR="00B51733" w:rsidRPr="003D17CC" w:rsidRDefault="00D65AA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3D17CC">
        <w:rPr>
          <w:rFonts w:ascii="Verdana" w:hAnsi="Verdana" w:cs="Arial"/>
          <w:bCs/>
          <w:sz w:val="18"/>
          <w:szCs w:val="18"/>
        </w:rPr>
        <w:t xml:space="preserve">V Green cut - </w:t>
      </w:r>
      <w:r w:rsidR="00B51733" w:rsidRPr="003D17CC">
        <w:rPr>
          <w:rFonts w:ascii="Verdana" w:hAnsi="Verdana" w:cs="Arial"/>
          <w:bCs/>
          <w:sz w:val="18"/>
          <w:szCs w:val="18"/>
        </w:rPr>
        <w:t>£</w:t>
      </w:r>
      <w:r w:rsidRPr="003D17CC">
        <w:rPr>
          <w:rFonts w:ascii="Verdana" w:hAnsi="Verdana" w:cs="Arial"/>
          <w:bCs/>
          <w:sz w:val="18"/>
          <w:szCs w:val="18"/>
        </w:rPr>
        <w:t>570.00</w:t>
      </w:r>
    </w:p>
    <w:p w14:paraId="124515D5" w14:textId="5D8A9D4E" w:rsidR="009227C2" w:rsidRPr="003D17CC" w:rsidRDefault="008A683D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3D17CC">
        <w:rPr>
          <w:rFonts w:ascii="Verdana" w:hAnsi="Verdana" w:cs="Arial"/>
          <w:bCs/>
          <w:sz w:val="18"/>
          <w:szCs w:val="18"/>
        </w:rPr>
        <w:t xml:space="preserve">Clerk wages </w:t>
      </w:r>
      <w:r w:rsidR="009227C2" w:rsidRPr="003D17CC">
        <w:rPr>
          <w:rFonts w:ascii="Verdana" w:hAnsi="Verdana" w:cs="Arial"/>
          <w:bCs/>
          <w:sz w:val="18"/>
          <w:szCs w:val="18"/>
        </w:rPr>
        <w:t>- £</w:t>
      </w:r>
      <w:r w:rsidRPr="003D17CC">
        <w:rPr>
          <w:rFonts w:ascii="Verdana" w:hAnsi="Verdana" w:cs="Arial"/>
          <w:bCs/>
          <w:sz w:val="18"/>
          <w:szCs w:val="18"/>
        </w:rPr>
        <w:t>1011.89</w:t>
      </w:r>
    </w:p>
    <w:p w14:paraId="30F4D7B6" w14:textId="668A6764" w:rsidR="00B51733" w:rsidRPr="003D17CC" w:rsidRDefault="003D17C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3D17CC">
        <w:rPr>
          <w:rFonts w:ascii="Verdana" w:hAnsi="Verdana" w:cs="Arial"/>
          <w:bCs/>
          <w:sz w:val="18"/>
          <w:szCs w:val="18"/>
        </w:rPr>
        <w:t>HMRC</w:t>
      </w:r>
      <w:r w:rsidR="00B51733" w:rsidRPr="003D17CC">
        <w:rPr>
          <w:rFonts w:ascii="Verdana" w:hAnsi="Verdana" w:cs="Arial"/>
          <w:bCs/>
          <w:sz w:val="18"/>
          <w:szCs w:val="18"/>
        </w:rPr>
        <w:t xml:space="preserve"> - £2</w:t>
      </w:r>
      <w:r w:rsidRPr="003D17CC">
        <w:rPr>
          <w:rFonts w:ascii="Verdana" w:hAnsi="Verdana" w:cs="Arial"/>
          <w:bCs/>
          <w:sz w:val="18"/>
          <w:szCs w:val="18"/>
        </w:rPr>
        <w:t>52.80</w:t>
      </w:r>
    </w:p>
    <w:p w14:paraId="0780313B" w14:textId="255C1F3B" w:rsidR="00B51733" w:rsidRPr="003D17CC" w:rsidRDefault="003D17C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3D17CC">
        <w:rPr>
          <w:rFonts w:ascii="Verdana" w:hAnsi="Verdana" w:cs="Arial"/>
          <w:bCs/>
          <w:sz w:val="18"/>
          <w:szCs w:val="18"/>
        </w:rPr>
        <w:t xml:space="preserve">Community support Welfare </w:t>
      </w:r>
      <w:r w:rsidR="00B51733" w:rsidRPr="003D17CC">
        <w:rPr>
          <w:rFonts w:ascii="Verdana" w:hAnsi="Verdana" w:cs="Arial"/>
          <w:bCs/>
          <w:sz w:val="18"/>
          <w:szCs w:val="18"/>
        </w:rPr>
        <w:t>- £</w:t>
      </w:r>
      <w:r w:rsidRPr="003D17CC">
        <w:rPr>
          <w:rFonts w:ascii="Verdana" w:hAnsi="Verdana" w:cs="Arial"/>
          <w:bCs/>
          <w:sz w:val="18"/>
          <w:szCs w:val="18"/>
        </w:rPr>
        <w:t>2100.00</w:t>
      </w:r>
    </w:p>
    <w:p w14:paraId="3C93F277" w14:textId="0E8EF420" w:rsidR="009227C2" w:rsidRPr="003D17CC" w:rsidRDefault="0011608B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3D17CC">
        <w:rPr>
          <w:rFonts w:ascii="Verdana" w:hAnsi="Verdana" w:cs="Arial"/>
          <w:bCs/>
          <w:sz w:val="18"/>
          <w:szCs w:val="18"/>
          <w:shd w:val="clear" w:color="auto" w:fill="FFFFFF"/>
        </w:rPr>
        <w:t>OVO</w:t>
      </w:r>
      <w:r w:rsidR="003D17CC" w:rsidRPr="003D17CC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- £68.64</w:t>
      </w:r>
      <w:r w:rsidR="009227C2" w:rsidRPr="003D17CC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</w:p>
    <w:p w14:paraId="3ECED691" w14:textId="77777777" w:rsidR="00C43E49" w:rsidRPr="003D17CC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6D7F7A4A" w14:textId="77777777" w:rsidR="00D65AA5" w:rsidRDefault="00D65AA5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118B18A" w14:textId="5800C8C5" w:rsidR="00D65AA5" w:rsidRDefault="00D65AA5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D65AA5">
        <w:rPr>
          <w:rFonts w:ascii="Verdana" w:hAnsi="Verdana" w:cs="Arial"/>
          <w:b/>
          <w:bCs/>
          <w:sz w:val="18"/>
          <w:szCs w:val="18"/>
        </w:rPr>
        <w:t>9. Environment Working Group.</w:t>
      </w:r>
    </w:p>
    <w:p w14:paraId="5F61AB68" w14:textId="77777777" w:rsid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updated on the meeting.</w:t>
      </w:r>
    </w:p>
    <w:p w14:paraId="0C860569" w14:textId="77777777" w:rsid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Kind Chair.</w:t>
      </w:r>
    </w:p>
    <w:p w14:paraId="51A172F3" w14:textId="236DF29A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Public meeting to </w:t>
      </w:r>
      <w:r w:rsidRPr="00D65AA5">
        <w:rPr>
          <w:rFonts w:ascii="Verdana" w:hAnsi="Verdana" w:cs="Arial"/>
          <w:sz w:val="18"/>
          <w:szCs w:val="18"/>
        </w:rPr>
        <w:t>be arranged for Tuesday 20</w:t>
      </w:r>
      <w:r w:rsidRPr="00D65AA5">
        <w:rPr>
          <w:rFonts w:ascii="Verdana" w:hAnsi="Verdana" w:cs="Arial"/>
          <w:sz w:val="18"/>
          <w:szCs w:val="18"/>
          <w:vertAlign w:val="superscript"/>
        </w:rPr>
        <w:t>th</w:t>
      </w:r>
      <w:r w:rsidRPr="00D65AA5">
        <w:rPr>
          <w:rFonts w:ascii="Verdana" w:hAnsi="Verdana" w:cs="Arial"/>
          <w:sz w:val="18"/>
          <w:szCs w:val="18"/>
        </w:rPr>
        <w:t xml:space="preserve"> May 2025 at 6.30pm in the Youth Hall, to gather ideas from residents of </w:t>
      </w:r>
      <w:proofErr w:type="spellStart"/>
      <w:r w:rsidRPr="00D65AA5">
        <w:rPr>
          <w:rFonts w:ascii="Verdana" w:hAnsi="Verdana" w:cs="Arial"/>
          <w:sz w:val="18"/>
          <w:szCs w:val="18"/>
        </w:rPr>
        <w:t>Meidrim</w:t>
      </w:r>
      <w:proofErr w:type="spellEnd"/>
      <w:r w:rsidRPr="00D65AA5">
        <w:rPr>
          <w:rFonts w:ascii="Verdana" w:hAnsi="Verdana" w:cs="Arial"/>
          <w:sz w:val="18"/>
          <w:szCs w:val="18"/>
        </w:rPr>
        <w:t>. Initial thoughts for discussion include:</w:t>
      </w:r>
    </w:p>
    <w:p w14:paraId="39C3C5F2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Village planters.</w:t>
      </w:r>
    </w:p>
    <w:p w14:paraId="268D9D72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Pollinator friendly scheme.</w:t>
      </w:r>
    </w:p>
    <w:p w14:paraId="21DDF1A9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Verges mowing scheme. CCC currently do this.</w:t>
      </w:r>
    </w:p>
    <w:p w14:paraId="5A8CB2AA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Tree planting.</w:t>
      </w:r>
    </w:p>
    <w:p w14:paraId="62AF0E87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Hare and leveret population support.</w:t>
      </w:r>
    </w:p>
    <w:p w14:paraId="70CD4B06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Promote community orchard.</w:t>
      </w:r>
    </w:p>
    <w:p w14:paraId="0EC41A4C" w14:textId="77777777" w:rsidR="00D65AA5" w:rsidRPr="00D65AA5" w:rsidRDefault="00D65AA5" w:rsidP="00D65AA5">
      <w:pPr>
        <w:numPr>
          <w:ilvl w:val="0"/>
          <w:numId w:val="4"/>
        </w:num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Japanese knotweed issue.</w:t>
      </w:r>
    </w:p>
    <w:p w14:paraId="1431857E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 xml:space="preserve">Clerk to prepare notice and advertise public meeting. </w:t>
      </w:r>
    </w:p>
    <w:p w14:paraId="4ADAE8DF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</w:p>
    <w:p w14:paraId="4B249265" w14:textId="5CA39EB4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Orchard:</w:t>
      </w:r>
    </w:p>
    <w:p w14:paraId="55110F4C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 xml:space="preserve">Cllrs Runnett, Fitzpatrick and Thomas to prune trees and mulch the area. Re visit new trees. </w:t>
      </w:r>
    </w:p>
    <w:p w14:paraId="0A84B1F3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</w:p>
    <w:p w14:paraId="0A57949E" w14:textId="08CA20E8" w:rsidR="00913BF0" w:rsidRDefault="00D65AA5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10</w:t>
      </w:r>
      <w:r w:rsidR="0044709B" w:rsidRPr="0001179F">
        <w:rPr>
          <w:rFonts w:ascii="Verdana" w:hAnsi="Verdana" w:cs="Arial"/>
          <w:b/>
          <w:sz w:val="18"/>
          <w:szCs w:val="18"/>
        </w:rPr>
        <w:t>.  Correspondence.</w:t>
      </w:r>
    </w:p>
    <w:p w14:paraId="0D4DAA79" w14:textId="2718BAEC" w:rsidR="009227C2" w:rsidRPr="006257DE" w:rsidRDefault="004E4504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None</w:t>
      </w:r>
      <w:r w:rsidR="006257DE" w:rsidRPr="006257DE">
        <w:rPr>
          <w:rFonts w:ascii="Verdana" w:hAnsi="Verdana" w:cs="Arial"/>
          <w:bCs/>
          <w:sz w:val="18"/>
          <w:szCs w:val="18"/>
        </w:rPr>
        <w:t>.</w:t>
      </w:r>
    </w:p>
    <w:p w14:paraId="67E08499" w14:textId="77777777" w:rsidR="00465462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0590B43B" w:rsidR="00913BF0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D65AA5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4644CFBE" w14:textId="19514CE9" w:rsidR="0076548F" w:rsidRDefault="004E4504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None.  </w:t>
      </w:r>
    </w:p>
    <w:p w14:paraId="265B0D97" w14:textId="77777777" w:rsidR="004E4504" w:rsidRPr="0001179F" w:rsidRDefault="004E4504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7CAD390D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4E4504">
        <w:rPr>
          <w:rFonts w:ascii="Verdana" w:hAnsi="Verdana" w:cs="Arial"/>
          <w:sz w:val="18"/>
          <w:szCs w:val="18"/>
        </w:rPr>
        <w:t>7</w:t>
      </w:r>
      <w:r w:rsidR="004E4504" w:rsidRPr="004E4504">
        <w:rPr>
          <w:rFonts w:ascii="Verdana" w:hAnsi="Verdana" w:cs="Arial"/>
          <w:sz w:val="18"/>
          <w:szCs w:val="18"/>
          <w:vertAlign w:val="superscript"/>
        </w:rPr>
        <w:t>th</w:t>
      </w:r>
      <w:r w:rsidR="004E4504">
        <w:rPr>
          <w:rFonts w:ascii="Verdana" w:hAnsi="Verdana" w:cs="Arial"/>
          <w:sz w:val="18"/>
          <w:szCs w:val="18"/>
        </w:rPr>
        <w:t xml:space="preserve"> May 2025 at 7.00pm </w:t>
      </w:r>
      <w:r w:rsidR="00F57622">
        <w:rPr>
          <w:rFonts w:ascii="Verdana" w:hAnsi="Verdana" w:cs="Arial"/>
          <w:sz w:val="18"/>
          <w:szCs w:val="18"/>
        </w:rPr>
        <w:t>following</w:t>
      </w:r>
      <w:r w:rsidR="004E4504">
        <w:rPr>
          <w:rFonts w:ascii="Verdana" w:hAnsi="Verdana" w:cs="Arial"/>
          <w:sz w:val="18"/>
          <w:szCs w:val="18"/>
        </w:rPr>
        <w:t xml:space="preserve"> AGM at 6.30pm.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139F979E" w14:textId="77777777" w:rsidR="00F0717C" w:rsidRDefault="00F0717C" w:rsidP="002B12FD">
      <w:pPr>
        <w:spacing w:after="0"/>
        <w:ind w:left="-187" w:hanging="720"/>
      </w:pPr>
    </w:p>
    <w:p w14:paraId="437BDA61" w14:textId="77777777" w:rsidR="00F0717C" w:rsidRDefault="00F0717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13283549" w14:textId="77777777" w:rsidR="00F0717C" w:rsidRDefault="00F0717C" w:rsidP="00F0717C">
      <w:pPr>
        <w:spacing w:after="0"/>
        <w:ind w:right="-144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E8609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Appendix 1 – Correspondence from One Voice Wales. </w:t>
      </w: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April 2025</w:t>
      </w:r>
      <w:r w:rsidRPr="00E8609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0890F0EA" w14:textId="77777777" w:rsidR="00F0717C" w:rsidRDefault="00F0717C" w:rsidP="00F0717C">
      <w:pPr>
        <w:spacing w:after="0"/>
        <w:ind w:right="-144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14:paraId="3B76E7BF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CD1B3D">
        <w:rPr>
          <w:rFonts w:ascii="Arial" w:hAnsi="Arial" w:cs="Arial"/>
          <w:color w:val="202124"/>
          <w:sz w:val="20"/>
          <w:szCs w:val="20"/>
          <w:shd w:val="clear" w:color="auto" w:fill="FFFFFF"/>
        </w:rPr>
        <w:t>Welsh Government Democratic Engagement Grant</w:t>
      </w:r>
    </w:p>
    <w:p w14:paraId="5BA560B4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27BBCD1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4D23A3">
        <w:rPr>
          <w:rFonts w:ascii="Arial" w:hAnsi="Arial" w:cs="Arial"/>
          <w:color w:val="202124"/>
          <w:sz w:val="20"/>
          <w:szCs w:val="20"/>
          <w:shd w:val="clear" w:color="auto" w:fill="FFFFFF"/>
        </w:rPr>
        <w:t>Motions for 2025 Annual General Meeting</w:t>
      </w:r>
    </w:p>
    <w:p w14:paraId="10079F8E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0F80C75B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B216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One Voice Wales E-Bulletin </w:t>
      </w:r>
    </w:p>
    <w:p w14:paraId="5A6CAD72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646E1E2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7002A5">
        <w:rPr>
          <w:rFonts w:ascii="Arial" w:hAnsi="Arial" w:cs="Arial"/>
          <w:color w:val="202124"/>
          <w:sz w:val="20"/>
          <w:szCs w:val="20"/>
          <w:shd w:val="clear" w:color="auto" w:fill="FFFFFF"/>
        </w:rPr>
        <w:t>Independent Audit Committee Member Sought</w:t>
      </w:r>
    </w:p>
    <w:p w14:paraId="38544B0E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4D03B85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2A13F0">
        <w:rPr>
          <w:rFonts w:ascii="Arial" w:hAnsi="Arial" w:cs="Arial"/>
          <w:color w:val="202124"/>
          <w:sz w:val="20"/>
          <w:szCs w:val="20"/>
          <w:shd w:val="clear" w:color="auto" w:fill="FFFFFF"/>
        </w:rPr>
        <w:t>Cost of Living Crisis Project - Information and Resources</w:t>
      </w:r>
    </w:p>
    <w:p w14:paraId="13881238" w14:textId="77777777" w:rsidR="00F0717C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662FAAF5" w14:textId="77777777" w:rsidR="00F0717C" w:rsidRPr="00CD1B3D" w:rsidRDefault="00F0717C" w:rsidP="00F0717C">
      <w:pPr>
        <w:spacing w:after="0"/>
        <w:ind w:right="-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A1F4C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𝗜𝗻𝘃𝗶𝘁𝗮𝘁𝗶𝗼𝗻</w:t>
      </w:r>
      <w:r w:rsidRPr="00FA1F4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- Biodiversity Pilot Group</w:t>
      </w: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4773" w14:textId="77777777" w:rsidR="000560F5" w:rsidRDefault="000560F5" w:rsidP="00CC4C4C">
      <w:pPr>
        <w:spacing w:after="0" w:line="240" w:lineRule="auto"/>
      </w:pPr>
      <w:r>
        <w:separator/>
      </w:r>
    </w:p>
  </w:endnote>
  <w:endnote w:type="continuationSeparator" w:id="0">
    <w:p w14:paraId="1A04171C" w14:textId="77777777" w:rsidR="000560F5" w:rsidRDefault="000560F5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9016" w14:textId="77777777" w:rsidR="000560F5" w:rsidRDefault="000560F5" w:rsidP="00CC4C4C">
      <w:pPr>
        <w:spacing w:after="0" w:line="240" w:lineRule="auto"/>
      </w:pPr>
      <w:r>
        <w:separator/>
      </w:r>
    </w:p>
  </w:footnote>
  <w:footnote w:type="continuationSeparator" w:id="0">
    <w:p w14:paraId="137219C9" w14:textId="77777777" w:rsidR="000560F5" w:rsidRDefault="000560F5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082"/>
    <w:multiLevelType w:val="hybridMultilevel"/>
    <w:tmpl w:val="A162B244"/>
    <w:lvl w:ilvl="0" w:tplc="89889960">
      <w:start w:val="3"/>
      <w:numFmt w:val="bullet"/>
      <w:lvlText w:val="-"/>
      <w:lvlJc w:val="left"/>
      <w:pPr>
        <w:ind w:left="420" w:hanging="360"/>
      </w:pPr>
      <w:rPr>
        <w:rFonts w:ascii="Verdana" w:eastAsiaTheme="minorHAnsi" w:hAnsi="Verdana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3"/>
  </w:num>
  <w:num w:numId="4" w16cid:durableId="131950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05363"/>
    <w:rsid w:val="0001179F"/>
    <w:rsid w:val="00017F65"/>
    <w:rsid w:val="0002082D"/>
    <w:rsid w:val="00036AE5"/>
    <w:rsid w:val="00044F57"/>
    <w:rsid w:val="000458DD"/>
    <w:rsid w:val="000517C9"/>
    <w:rsid w:val="000560F5"/>
    <w:rsid w:val="00072CD5"/>
    <w:rsid w:val="00076C33"/>
    <w:rsid w:val="00077176"/>
    <w:rsid w:val="000842DE"/>
    <w:rsid w:val="000905C3"/>
    <w:rsid w:val="000A2D08"/>
    <w:rsid w:val="000A63EC"/>
    <w:rsid w:val="000B24A4"/>
    <w:rsid w:val="000C37F5"/>
    <w:rsid w:val="000C3ADE"/>
    <w:rsid w:val="000D0139"/>
    <w:rsid w:val="000D0678"/>
    <w:rsid w:val="000D2E57"/>
    <w:rsid w:val="000E14DB"/>
    <w:rsid w:val="000E1E9F"/>
    <w:rsid w:val="000F571C"/>
    <w:rsid w:val="000F755D"/>
    <w:rsid w:val="00101852"/>
    <w:rsid w:val="001101CB"/>
    <w:rsid w:val="00114506"/>
    <w:rsid w:val="0011608B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14BFC"/>
    <w:rsid w:val="00226C34"/>
    <w:rsid w:val="00232095"/>
    <w:rsid w:val="00265198"/>
    <w:rsid w:val="0026661B"/>
    <w:rsid w:val="002673DF"/>
    <w:rsid w:val="0027589B"/>
    <w:rsid w:val="0029289C"/>
    <w:rsid w:val="00294215"/>
    <w:rsid w:val="002A54B3"/>
    <w:rsid w:val="002B12FD"/>
    <w:rsid w:val="002C3A4C"/>
    <w:rsid w:val="002D7D2F"/>
    <w:rsid w:val="002E0EB7"/>
    <w:rsid w:val="002F62B0"/>
    <w:rsid w:val="00300C32"/>
    <w:rsid w:val="00312290"/>
    <w:rsid w:val="00314D49"/>
    <w:rsid w:val="00316014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B64EB"/>
    <w:rsid w:val="003C5C86"/>
    <w:rsid w:val="003D17CC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74B02"/>
    <w:rsid w:val="004A12E5"/>
    <w:rsid w:val="004A24CF"/>
    <w:rsid w:val="004A351B"/>
    <w:rsid w:val="004B07D5"/>
    <w:rsid w:val="004C1F93"/>
    <w:rsid w:val="004D243B"/>
    <w:rsid w:val="004D3AEA"/>
    <w:rsid w:val="004E1187"/>
    <w:rsid w:val="004E2B12"/>
    <w:rsid w:val="004E3FB9"/>
    <w:rsid w:val="004E4504"/>
    <w:rsid w:val="004E54FD"/>
    <w:rsid w:val="004F0DA7"/>
    <w:rsid w:val="00500760"/>
    <w:rsid w:val="00502A8F"/>
    <w:rsid w:val="00516BB6"/>
    <w:rsid w:val="00524E94"/>
    <w:rsid w:val="005256CC"/>
    <w:rsid w:val="00541900"/>
    <w:rsid w:val="00550385"/>
    <w:rsid w:val="00555161"/>
    <w:rsid w:val="005676E0"/>
    <w:rsid w:val="0057063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57DE"/>
    <w:rsid w:val="006263E2"/>
    <w:rsid w:val="006534C7"/>
    <w:rsid w:val="006613F2"/>
    <w:rsid w:val="0066684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45B29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C706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A683D"/>
    <w:rsid w:val="008C085B"/>
    <w:rsid w:val="008C3D26"/>
    <w:rsid w:val="008D129C"/>
    <w:rsid w:val="008D6042"/>
    <w:rsid w:val="008E2316"/>
    <w:rsid w:val="008E504E"/>
    <w:rsid w:val="0090140D"/>
    <w:rsid w:val="00904596"/>
    <w:rsid w:val="00904E6E"/>
    <w:rsid w:val="00911674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9F776B"/>
    <w:rsid w:val="00A03EDB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0E5E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12641"/>
    <w:rsid w:val="00B27627"/>
    <w:rsid w:val="00B34BAA"/>
    <w:rsid w:val="00B42B84"/>
    <w:rsid w:val="00B51733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03AD"/>
    <w:rsid w:val="00BE1D76"/>
    <w:rsid w:val="00BE4CCB"/>
    <w:rsid w:val="00BE58D8"/>
    <w:rsid w:val="00C05847"/>
    <w:rsid w:val="00C06583"/>
    <w:rsid w:val="00C11DB5"/>
    <w:rsid w:val="00C16849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82C32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26B90"/>
    <w:rsid w:val="00D34D24"/>
    <w:rsid w:val="00D37CD7"/>
    <w:rsid w:val="00D42E71"/>
    <w:rsid w:val="00D54ECE"/>
    <w:rsid w:val="00D65AA5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6115"/>
    <w:rsid w:val="00DF71BA"/>
    <w:rsid w:val="00E03911"/>
    <w:rsid w:val="00E11032"/>
    <w:rsid w:val="00E130ED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814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0717C"/>
    <w:rsid w:val="00F24400"/>
    <w:rsid w:val="00F32771"/>
    <w:rsid w:val="00F33485"/>
    <w:rsid w:val="00F43ED2"/>
    <w:rsid w:val="00F46744"/>
    <w:rsid w:val="00F50A98"/>
    <w:rsid w:val="00F514C1"/>
    <w:rsid w:val="00F57622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11</cp:revision>
  <cp:lastPrinted>2025-04-29T14:21:00Z</cp:lastPrinted>
  <dcterms:created xsi:type="dcterms:W3CDTF">2025-05-14T16:47:00Z</dcterms:created>
  <dcterms:modified xsi:type="dcterms:W3CDTF">2025-06-02T18:28:00Z</dcterms:modified>
</cp:coreProperties>
</file>